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98919" w14:textId="77777777" w:rsidR="00740E66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</w:t>
      </w:r>
      <w:bookmarkStart w:id="0" w:name="OLE_LINK1"/>
      <w:r>
        <w:rPr>
          <w:rFonts w:ascii="宋体" w:eastAsia="宋体" w:hAnsi="宋体" w:cs="宋体" w:hint="eastAsia"/>
          <w:b/>
          <w:bCs/>
          <w:sz w:val="24"/>
          <w:szCs w:val="24"/>
        </w:rPr>
        <w:t>12 精金</w:t>
      </w:r>
      <w:bookmarkEnd w:id="0"/>
      <w:r>
        <w:rPr>
          <w:rFonts w:ascii="宋体" w:eastAsia="宋体" w:hAnsi="宋体" w:cs="宋体" w:hint="eastAsia"/>
          <w:b/>
          <w:bCs/>
          <w:sz w:val="24"/>
          <w:szCs w:val="24"/>
        </w:rPr>
        <w:t>】</w:t>
      </w:r>
    </w:p>
    <w:p w14:paraId="0FB6C373" w14:textId="77777777" w:rsidR="00740E66" w:rsidRDefault="00740E66">
      <w:pPr>
        <w:rPr>
          <w:rFonts w:ascii="宋体" w:eastAsia="宋体" w:hAnsi="宋体" w:cs="宋体" w:hint="eastAsia"/>
          <w:sz w:val="24"/>
          <w:szCs w:val="24"/>
        </w:rPr>
      </w:pPr>
    </w:p>
    <w:p w14:paraId="14C9773E" w14:textId="77777777" w:rsidR="00740E66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这城是用什么造的？十八节：“墙是碧玉造的。”碧玉，在前面已经看见过一次，就是城的光辉好像碧玉，意即城里的荣耀就是给我们看见真相的神。人能够认识神的真相，能够认识在宝座上的神；神不是远离人的，不是不可知的。城墙的功用是分别城里和城外，城墙是用碧玉造的，就是说，在神的真光里看见的，那个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分别。分别的根据，是在于看见了神要什么，看见了神的要求是什么。如果人对于神的要求模糊不清，结果就会失去分别。</w:t>
      </w:r>
    </w:p>
    <w:p w14:paraId="1109212C" w14:textId="77777777" w:rsidR="00740E66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再看十八节：“城是精金的，如同明净的玻璃。”换句话说，城里所有的东西都是出乎神的。金子就是那出乎神的，就是那放在神的新造之人的里面的。彼得说我们是有分于神的性情的。在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所有属乎神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的人里面，都有一部分是出乎神的。我们没有得救以先，一切都是属血气的，都是属天然的，一点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没有属灵的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性质。但是当我们接受主之后，神将祂的生命分给我们。这就是祂给我们金子。我们里面有一部分是金子，我们里面有一部分真的是出乎神的。所可惜的，就是我们里面有金子，但也有杂质搀在一起。不错，我们有神的性情，但是我们还有许多在神之外的东西。</w:t>
      </w:r>
    </w:p>
    <w:p w14:paraId="09D93368" w14:textId="77777777" w:rsidR="00740E66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所以，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神今天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对于祂儿女的工作，大部分是减少的工作，不是加增的工作。许多时候，人想要多得着神，想要充满圣灵，想要明白基督。不错，这些都有它的地位，我们的确要多得着神，要充满圣灵，要多明白基督。但是，另外还有一个工作，不是得着，乃是除去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神基本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工作，就是要减去“我们”。自从我们得救之后，神天天在作这个工作。十字架就是减少的工具。十字架的工作，就是为着除去。十字架不是把东西给我们，乃是把东西拿走。在我们里面有许多渣滓，有许多不是出于神的东西，有许多不能荣耀神的东西，神就借着十字架来除去，使我们成为精金。神放进来的是精金，但是因我们里面有了渣滓，有许多东西不是出于神的，所以就有了搀杂。因此神不能不花许多工夫来给我们看见，在我们里面有什么东西是出于自己的，是不能荣耀神的。我们相信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神如果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对我们说话，就我们除去的比加增的要多得多。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特别是魂大的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人要记得：神借着祂的圣灵在你身上的工作是除去，是要减少你。</w:t>
      </w:r>
    </w:p>
    <w:p w14:paraId="6C95D0B4" w14:textId="77777777" w:rsidR="00740E66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新耶路撒冷的特点，就是这里的金子是精金，是一点都没有搀杂的，是完全出于神的。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神今天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要我们学习的一个功课，就是我们应当看见，出于我们自己的不过是渣滓。除了金子以外，所有出于我们的都是渣滓。我们的良善摆在金子里面是渣滓，我们的热心摆在金子里面也是渣滓，无论是我们的什么东西都是渣滓。换句话说，凡不是出于神的就是渣滓。没有一个人在神的面前能说我这个人是能把一点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东西给神的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。神所要的是精金，在新耶路撒冷的都是精金，没有渣滓。有一天我们要看见，所有不是出乎神的都在十字架上。在新耶路撒冷的，都是出乎神的。神的目的必定要达到，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神说精金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就是精金，没有一件东西能够搀杂在神的工作中。</w:t>
      </w:r>
    </w:p>
    <w:p w14:paraId="7492EEDC" w14:textId="77777777" w:rsidR="00740E66" w:rsidRDefault="00740E66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27079541" w:rsidR="00740E66" w:rsidRPr="00682E2A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17-12）</w:t>
      </w:r>
    </w:p>
    <w:sectPr w:rsidR="00740E66" w:rsidRPr="00682E2A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918D1" w14:textId="77777777" w:rsidR="002511CF" w:rsidRDefault="002511CF" w:rsidP="00682E2A">
      <w:pPr>
        <w:rPr>
          <w:rFonts w:hint="eastAsia"/>
        </w:rPr>
      </w:pPr>
      <w:r>
        <w:separator/>
      </w:r>
    </w:p>
  </w:endnote>
  <w:endnote w:type="continuationSeparator" w:id="0">
    <w:p w14:paraId="7515BA7F" w14:textId="77777777" w:rsidR="002511CF" w:rsidRDefault="002511CF" w:rsidP="00682E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96448" w14:textId="77777777" w:rsidR="002511CF" w:rsidRDefault="002511CF" w:rsidP="00682E2A">
      <w:pPr>
        <w:rPr>
          <w:rFonts w:hint="eastAsia"/>
        </w:rPr>
      </w:pPr>
      <w:r>
        <w:separator/>
      </w:r>
    </w:p>
  </w:footnote>
  <w:footnote w:type="continuationSeparator" w:id="0">
    <w:p w14:paraId="11D964FE" w14:textId="77777777" w:rsidR="002511CF" w:rsidRDefault="002511CF" w:rsidP="00682E2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2511CF"/>
    <w:rsid w:val="00682E2A"/>
    <w:rsid w:val="00740E66"/>
    <w:rsid w:val="00867F62"/>
    <w:rsid w:val="019D73AC"/>
    <w:rsid w:val="12A97772"/>
    <w:rsid w:val="1E635289"/>
    <w:rsid w:val="240C43C6"/>
    <w:rsid w:val="2916166F"/>
    <w:rsid w:val="2F2A4D84"/>
    <w:rsid w:val="54E725D7"/>
    <w:rsid w:val="584D550B"/>
    <w:rsid w:val="652504BB"/>
    <w:rsid w:val="65A00245"/>
    <w:rsid w:val="6906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C093BA"/>
  <w15:docId w15:val="{A8ADE0D3-EDEC-48F4-9C7C-A61C1D57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82E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82E2A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682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82E2A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2026-08-18T00:36:00Z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